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96A82" w14:textId="2DBB1CF9" w:rsidR="00174E66" w:rsidRDefault="00CC788D" w:rsidP="00CC788D">
      <w:pPr>
        <w:jc w:val="center"/>
        <w:rPr>
          <w:sz w:val="52"/>
          <w:szCs w:val="52"/>
        </w:rPr>
      </w:pPr>
      <w:r>
        <w:rPr>
          <w:rFonts w:cstheme="minorHAnsi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477D1EA" wp14:editId="5C6D1825">
            <wp:simplePos x="0" y="0"/>
            <wp:positionH relativeFrom="column">
              <wp:posOffset>6858000</wp:posOffset>
            </wp:positionH>
            <wp:positionV relativeFrom="paragraph">
              <wp:posOffset>-741045</wp:posOffset>
            </wp:positionV>
            <wp:extent cx="1497965" cy="12680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ychobabble kiss cut fin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965" cy="1268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52"/>
          <w:szCs w:val="52"/>
        </w:rPr>
        <w:t>My Daily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9"/>
        <w:gridCol w:w="3361"/>
        <w:gridCol w:w="5808"/>
        <w:gridCol w:w="1992"/>
      </w:tblGrid>
      <w:tr w:rsidR="00560420" w14:paraId="609D402E" w14:textId="44FD5AAC" w:rsidTr="00560420">
        <w:tc>
          <w:tcPr>
            <w:tcW w:w="1789" w:type="dxa"/>
            <w:shd w:val="clear" w:color="auto" w:fill="B4C6E7" w:themeFill="accent1" w:themeFillTint="66"/>
          </w:tcPr>
          <w:p w14:paraId="6B6D6460" w14:textId="7F718C18" w:rsidR="00560420" w:rsidRPr="00CC788D" w:rsidRDefault="00560420" w:rsidP="00CC788D">
            <w:pPr>
              <w:jc w:val="center"/>
              <w:rPr>
                <w:rFonts w:cstheme="minorHAnsi"/>
                <w:sz w:val="36"/>
                <w:szCs w:val="36"/>
              </w:rPr>
            </w:pPr>
            <w:r w:rsidRPr="00CC788D">
              <w:rPr>
                <w:rFonts w:cstheme="minorHAnsi"/>
                <w:sz w:val="36"/>
                <w:szCs w:val="36"/>
              </w:rPr>
              <w:t>Time</w:t>
            </w:r>
          </w:p>
        </w:tc>
        <w:tc>
          <w:tcPr>
            <w:tcW w:w="3361" w:type="dxa"/>
            <w:shd w:val="clear" w:color="auto" w:fill="B4C6E7" w:themeFill="accent1" w:themeFillTint="66"/>
          </w:tcPr>
          <w:p w14:paraId="5EB0BA99" w14:textId="70E38BD6" w:rsidR="00560420" w:rsidRPr="00CC788D" w:rsidRDefault="00560420" w:rsidP="00CC788D">
            <w:pPr>
              <w:jc w:val="center"/>
              <w:rPr>
                <w:rFonts w:cstheme="minorHAnsi"/>
                <w:sz w:val="36"/>
                <w:szCs w:val="36"/>
              </w:rPr>
            </w:pPr>
            <w:r w:rsidRPr="00CC788D">
              <w:rPr>
                <w:rFonts w:cstheme="minorHAnsi"/>
                <w:sz w:val="36"/>
                <w:szCs w:val="36"/>
              </w:rPr>
              <w:t>Activity</w:t>
            </w:r>
          </w:p>
        </w:tc>
        <w:tc>
          <w:tcPr>
            <w:tcW w:w="5808" w:type="dxa"/>
            <w:shd w:val="clear" w:color="auto" w:fill="B4C6E7" w:themeFill="accent1" w:themeFillTint="66"/>
          </w:tcPr>
          <w:p w14:paraId="3CF36602" w14:textId="6B22B65E" w:rsidR="00560420" w:rsidRPr="00CC788D" w:rsidRDefault="00560420" w:rsidP="00CC788D">
            <w:pPr>
              <w:jc w:val="center"/>
              <w:rPr>
                <w:rFonts w:cstheme="minorHAnsi"/>
                <w:sz w:val="36"/>
                <w:szCs w:val="36"/>
              </w:rPr>
            </w:pPr>
            <w:r w:rsidRPr="00CC788D">
              <w:rPr>
                <w:rFonts w:cstheme="minorHAnsi"/>
                <w:sz w:val="36"/>
                <w:szCs w:val="36"/>
              </w:rPr>
              <w:t>Job</w:t>
            </w:r>
            <w:r>
              <w:rPr>
                <w:rFonts w:cstheme="minorHAnsi"/>
                <w:sz w:val="36"/>
                <w:szCs w:val="36"/>
              </w:rPr>
              <w:t>s/Duties (Detailed)</w:t>
            </w:r>
          </w:p>
        </w:tc>
        <w:tc>
          <w:tcPr>
            <w:tcW w:w="1992" w:type="dxa"/>
            <w:shd w:val="clear" w:color="auto" w:fill="B4C6E7" w:themeFill="accent1" w:themeFillTint="66"/>
          </w:tcPr>
          <w:p w14:paraId="468C553F" w14:textId="157BE373" w:rsidR="00560420" w:rsidRPr="00CC788D" w:rsidRDefault="00560420" w:rsidP="00CC788D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Notes</w:t>
            </w:r>
          </w:p>
        </w:tc>
      </w:tr>
      <w:tr w:rsidR="00560420" w:rsidRPr="00CC788D" w14:paraId="36D4F646" w14:textId="10AF26C9" w:rsidTr="00560420">
        <w:trPr>
          <w:trHeight w:val="50"/>
        </w:trPr>
        <w:tc>
          <w:tcPr>
            <w:tcW w:w="1789" w:type="dxa"/>
            <w:shd w:val="clear" w:color="auto" w:fill="B4C6E7" w:themeFill="accent1" w:themeFillTint="66"/>
          </w:tcPr>
          <w:p w14:paraId="0BB3FC4E" w14:textId="471693C6" w:rsidR="00560420" w:rsidRPr="00CC788D" w:rsidRDefault="00560420" w:rsidP="00CC788D">
            <w:pPr>
              <w:jc w:val="center"/>
              <w:rPr>
                <w:rFonts w:cstheme="minorHAnsi"/>
                <w:sz w:val="36"/>
                <w:szCs w:val="36"/>
              </w:rPr>
            </w:pPr>
            <w:r w:rsidRPr="00CC788D">
              <w:rPr>
                <w:rFonts w:cstheme="minorHAnsi"/>
                <w:sz w:val="36"/>
                <w:szCs w:val="36"/>
              </w:rPr>
              <w:t>6:00 am</w:t>
            </w:r>
          </w:p>
        </w:tc>
        <w:tc>
          <w:tcPr>
            <w:tcW w:w="3361" w:type="dxa"/>
          </w:tcPr>
          <w:p w14:paraId="4F3A7F51" w14:textId="46B184DF" w:rsidR="00560420" w:rsidRPr="00CC788D" w:rsidRDefault="00560420" w:rsidP="00CC788D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12E2FCC7" w14:textId="43A10C95" w:rsidR="00560420" w:rsidRPr="00CC788D" w:rsidRDefault="00560420" w:rsidP="00CC788D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808" w:type="dxa"/>
          </w:tcPr>
          <w:p w14:paraId="290819DD" w14:textId="7490CD59" w:rsidR="00560420" w:rsidRPr="00CC788D" w:rsidRDefault="00560420" w:rsidP="00CC788D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992" w:type="dxa"/>
          </w:tcPr>
          <w:p w14:paraId="2A6F98C8" w14:textId="19DC4E09" w:rsidR="00560420" w:rsidRPr="00CC788D" w:rsidRDefault="00560420" w:rsidP="00CC788D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560420" w:rsidRPr="00CC788D" w14:paraId="6AEB4E47" w14:textId="1644E722" w:rsidTr="00560420">
        <w:tc>
          <w:tcPr>
            <w:tcW w:w="1789" w:type="dxa"/>
            <w:shd w:val="clear" w:color="auto" w:fill="B4C6E7" w:themeFill="accent1" w:themeFillTint="66"/>
          </w:tcPr>
          <w:p w14:paraId="22F89DBE" w14:textId="5621A4A7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CC788D">
              <w:rPr>
                <w:rFonts w:cstheme="minorHAnsi"/>
                <w:sz w:val="36"/>
                <w:szCs w:val="36"/>
              </w:rPr>
              <w:t>7:00 am</w:t>
            </w:r>
          </w:p>
        </w:tc>
        <w:tc>
          <w:tcPr>
            <w:tcW w:w="3361" w:type="dxa"/>
          </w:tcPr>
          <w:p w14:paraId="0C3C105B" w14:textId="77777777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36C85259" w14:textId="17BB6C72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808" w:type="dxa"/>
          </w:tcPr>
          <w:p w14:paraId="3E0BEF62" w14:textId="1192ACEB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992" w:type="dxa"/>
          </w:tcPr>
          <w:p w14:paraId="6C63B8D9" w14:textId="33AA6CC9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560420" w:rsidRPr="00CC788D" w14:paraId="04D3A71B" w14:textId="48B75132" w:rsidTr="00560420">
        <w:tc>
          <w:tcPr>
            <w:tcW w:w="1789" w:type="dxa"/>
            <w:shd w:val="clear" w:color="auto" w:fill="B4C6E7" w:themeFill="accent1" w:themeFillTint="66"/>
          </w:tcPr>
          <w:p w14:paraId="6026E52A" w14:textId="3AB9EE11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CC788D">
              <w:rPr>
                <w:rFonts w:cstheme="minorHAnsi"/>
                <w:sz w:val="36"/>
                <w:szCs w:val="36"/>
              </w:rPr>
              <w:t>8:00 am</w:t>
            </w:r>
          </w:p>
        </w:tc>
        <w:tc>
          <w:tcPr>
            <w:tcW w:w="3361" w:type="dxa"/>
          </w:tcPr>
          <w:p w14:paraId="42C20129" w14:textId="0F0EFEF3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4F326156" w14:textId="774C3CB6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808" w:type="dxa"/>
          </w:tcPr>
          <w:p w14:paraId="5ACCFB5B" w14:textId="77777777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992" w:type="dxa"/>
          </w:tcPr>
          <w:p w14:paraId="3BB2C873" w14:textId="2C1C39BB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560420" w:rsidRPr="00CC788D" w14:paraId="12D757DC" w14:textId="54C0C316" w:rsidTr="00560420">
        <w:tc>
          <w:tcPr>
            <w:tcW w:w="1789" w:type="dxa"/>
            <w:shd w:val="clear" w:color="auto" w:fill="B4C6E7" w:themeFill="accent1" w:themeFillTint="66"/>
          </w:tcPr>
          <w:p w14:paraId="46BE7081" w14:textId="6A59E058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CC788D">
              <w:rPr>
                <w:rFonts w:cstheme="minorHAnsi"/>
                <w:sz w:val="36"/>
                <w:szCs w:val="36"/>
              </w:rPr>
              <w:t>9:00 am</w:t>
            </w:r>
          </w:p>
        </w:tc>
        <w:tc>
          <w:tcPr>
            <w:tcW w:w="3361" w:type="dxa"/>
          </w:tcPr>
          <w:p w14:paraId="27F2800A" w14:textId="77777777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12EED976" w14:textId="27B3633A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808" w:type="dxa"/>
          </w:tcPr>
          <w:p w14:paraId="70193A1D" w14:textId="77777777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992" w:type="dxa"/>
          </w:tcPr>
          <w:p w14:paraId="0208FEA2" w14:textId="51DF8530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560420" w:rsidRPr="00CC788D" w14:paraId="193CCD4B" w14:textId="2E1D45F3" w:rsidTr="00560420">
        <w:tc>
          <w:tcPr>
            <w:tcW w:w="1789" w:type="dxa"/>
            <w:shd w:val="clear" w:color="auto" w:fill="B4C6E7" w:themeFill="accent1" w:themeFillTint="66"/>
          </w:tcPr>
          <w:p w14:paraId="6A5246FF" w14:textId="013A49EF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CC788D">
              <w:rPr>
                <w:rFonts w:cstheme="minorHAnsi"/>
                <w:sz w:val="36"/>
                <w:szCs w:val="36"/>
              </w:rPr>
              <w:t>10:00 am</w:t>
            </w:r>
          </w:p>
        </w:tc>
        <w:tc>
          <w:tcPr>
            <w:tcW w:w="3361" w:type="dxa"/>
          </w:tcPr>
          <w:p w14:paraId="721C3A8C" w14:textId="696180DA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717A87B0" w14:textId="1D26BC8D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808" w:type="dxa"/>
          </w:tcPr>
          <w:p w14:paraId="04B47017" w14:textId="77777777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992" w:type="dxa"/>
          </w:tcPr>
          <w:p w14:paraId="34113E7E" w14:textId="07055C81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560420" w:rsidRPr="00CC788D" w14:paraId="5E87AC86" w14:textId="14972FA2" w:rsidTr="00560420">
        <w:tc>
          <w:tcPr>
            <w:tcW w:w="1789" w:type="dxa"/>
            <w:shd w:val="clear" w:color="auto" w:fill="B4C6E7" w:themeFill="accent1" w:themeFillTint="66"/>
          </w:tcPr>
          <w:p w14:paraId="4C9C6CCB" w14:textId="183778BD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CC788D">
              <w:rPr>
                <w:rFonts w:cstheme="minorHAnsi"/>
                <w:sz w:val="36"/>
                <w:szCs w:val="36"/>
              </w:rPr>
              <w:t>11:00 am</w:t>
            </w:r>
          </w:p>
        </w:tc>
        <w:tc>
          <w:tcPr>
            <w:tcW w:w="3361" w:type="dxa"/>
          </w:tcPr>
          <w:p w14:paraId="338014C6" w14:textId="77777777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28068A94" w14:textId="3FFEF815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808" w:type="dxa"/>
          </w:tcPr>
          <w:p w14:paraId="1DFF19A6" w14:textId="77777777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992" w:type="dxa"/>
          </w:tcPr>
          <w:p w14:paraId="070B14C0" w14:textId="73BA8113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560420" w:rsidRPr="00CC788D" w14:paraId="6A67A26D" w14:textId="4F27B462" w:rsidTr="00560420">
        <w:tc>
          <w:tcPr>
            <w:tcW w:w="1789" w:type="dxa"/>
            <w:shd w:val="clear" w:color="auto" w:fill="B4C6E7" w:themeFill="accent1" w:themeFillTint="66"/>
          </w:tcPr>
          <w:p w14:paraId="15F28BDD" w14:textId="07468813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CC788D">
              <w:rPr>
                <w:rFonts w:cstheme="minorHAnsi"/>
                <w:sz w:val="36"/>
                <w:szCs w:val="36"/>
              </w:rPr>
              <w:t>12:00 pm</w:t>
            </w:r>
          </w:p>
        </w:tc>
        <w:tc>
          <w:tcPr>
            <w:tcW w:w="3361" w:type="dxa"/>
          </w:tcPr>
          <w:p w14:paraId="2F5BAE08" w14:textId="559D82B2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14EC6871" w14:textId="53A9ACEC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808" w:type="dxa"/>
          </w:tcPr>
          <w:p w14:paraId="4C6F71A5" w14:textId="77777777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992" w:type="dxa"/>
          </w:tcPr>
          <w:p w14:paraId="413FFB01" w14:textId="54F6A94A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560420" w:rsidRPr="00CC788D" w14:paraId="04A4C2CA" w14:textId="4E8D2250" w:rsidTr="00560420">
        <w:tc>
          <w:tcPr>
            <w:tcW w:w="1789" w:type="dxa"/>
            <w:shd w:val="clear" w:color="auto" w:fill="B4C6E7" w:themeFill="accent1" w:themeFillTint="66"/>
          </w:tcPr>
          <w:p w14:paraId="7B4152A7" w14:textId="5C01C2BA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CC788D">
              <w:rPr>
                <w:rFonts w:cstheme="minorHAnsi"/>
                <w:sz w:val="36"/>
                <w:szCs w:val="36"/>
              </w:rPr>
              <w:t>1:00 pm</w:t>
            </w:r>
          </w:p>
        </w:tc>
        <w:tc>
          <w:tcPr>
            <w:tcW w:w="3361" w:type="dxa"/>
          </w:tcPr>
          <w:p w14:paraId="31BA7662" w14:textId="77777777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140CC4A9" w14:textId="6B3029A4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808" w:type="dxa"/>
          </w:tcPr>
          <w:p w14:paraId="48E141C3" w14:textId="77777777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992" w:type="dxa"/>
          </w:tcPr>
          <w:p w14:paraId="176A45CF" w14:textId="15C97199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560420" w:rsidRPr="00CC788D" w14:paraId="3E5DE419" w14:textId="6304DB82" w:rsidTr="00560420">
        <w:tc>
          <w:tcPr>
            <w:tcW w:w="1789" w:type="dxa"/>
            <w:shd w:val="clear" w:color="auto" w:fill="B4C6E7" w:themeFill="accent1" w:themeFillTint="66"/>
          </w:tcPr>
          <w:p w14:paraId="5D89B14C" w14:textId="177265BC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CC788D">
              <w:rPr>
                <w:rFonts w:cstheme="minorHAnsi"/>
                <w:sz w:val="36"/>
                <w:szCs w:val="36"/>
              </w:rPr>
              <w:t>2:00 pm</w:t>
            </w:r>
          </w:p>
        </w:tc>
        <w:tc>
          <w:tcPr>
            <w:tcW w:w="3361" w:type="dxa"/>
          </w:tcPr>
          <w:p w14:paraId="48D6AD46" w14:textId="77777777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066387E8" w14:textId="16CF44EF" w:rsidR="00560420" w:rsidRPr="00CC788D" w:rsidRDefault="00560420" w:rsidP="00560420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808" w:type="dxa"/>
          </w:tcPr>
          <w:p w14:paraId="33617F50" w14:textId="77777777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992" w:type="dxa"/>
          </w:tcPr>
          <w:p w14:paraId="4C65E4BD" w14:textId="6C17BBC4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560420" w:rsidRPr="00CC788D" w14:paraId="0304EA03" w14:textId="7C0510AE" w:rsidTr="00560420">
        <w:tc>
          <w:tcPr>
            <w:tcW w:w="1789" w:type="dxa"/>
            <w:shd w:val="clear" w:color="auto" w:fill="B4C6E7" w:themeFill="accent1" w:themeFillTint="66"/>
          </w:tcPr>
          <w:p w14:paraId="59BF7769" w14:textId="0B8B2110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CC788D">
              <w:rPr>
                <w:rFonts w:cstheme="minorHAnsi"/>
                <w:sz w:val="36"/>
                <w:szCs w:val="36"/>
              </w:rPr>
              <w:lastRenderedPageBreak/>
              <w:t>3:00 pm</w:t>
            </w:r>
          </w:p>
        </w:tc>
        <w:tc>
          <w:tcPr>
            <w:tcW w:w="3361" w:type="dxa"/>
          </w:tcPr>
          <w:p w14:paraId="2C5AC660" w14:textId="77777777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2154E60A" w14:textId="6EC23AE8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808" w:type="dxa"/>
          </w:tcPr>
          <w:p w14:paraId="5109E0E1" w14:textId="77777777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992" w:type="dxa"/>
          </w:tcPr>
          <w:p w14:paraId="695DE43C" w14:textId="658B4F74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560420" w:rsidRPr="00CC788D" w14:paraId="4E0701DA" w14:textId="5209C9E8" w:rsidTr="00560420">
        <w:tc>
          <w:tcPr>
            <w:tcW w:w="1789" w:type="dxa"/>
            <w:shd w:val="clear" w:color="auto" w:fill="B4C6E7" w:themeFill="accent1" w:themeFillTint="66"/>
          </w:tcPr>
          <w:p w14:paraId="3AB3C3BE" w14:textId="796EBA69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CC788D">
              <w:rPr>
                <w:rFonts w:cstheme="minorHAnsi"/>
                <w:sz w:val="36"/>
                <w:szCs w:val="36"/>
              </w:rPr>
              <w:t>4:00 pm</w:t>
            </w:r>
          </w:p>
        </w:tc>
        <w:tc>
          <w:tcPr>
            <w:tcW w:w="3361" w:type="dxa"/>
          </w:tcPr>
          <w:p w14:paraId="0EE191BE" w14:textId="77777777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1D6912F0" w14:textId="31792086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808" w:type="dxa"/>
          </w:tcPr>
          <w:p w14:paraId="63083C87" w14:textId="77777777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992" w:type="dxa"/>
          </w:tcPr>
          <w:p w14:paraId="5C93A9A3" w14:textId="2C73FBB8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560420" w:rsidRPr="00CC788D" w14:paraId="6E3E3931" w14:textId="27DFC2AF" w:rsidTr="00560420">
        <w:tc>
          <w:tcPr>
            <w:tcW w:w="1789" w:type="dxa"/>
            <w:shd w:val="clear" w:color="auto" w:fill="B4C6E7" w:themeFill="accent1" w:themeFillTint="66"/>
          </w:tcPr>
          <w:p w14:paraId="600E29DF" w14:textId="31E0C1AB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CC788D">
              <w:rPr>
                <w:rFonts w:cstheme="minorHAnsi"/>
                <w:sz w:val="36"/>
                <w:szCs w:val="36"/>
              </w:rPr>
              <w:t>5:00 pm</w:t>
            </w:r>
          </w:p>
        </w:tc>
        <w:tc>
          <w:tcPr>
            <w:tcW w:w="3361" w:type="dxa"/>
          </w:tcPr>
          <w:p w14:paraId="7F346D98" w14:textId="77777777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1A6947E6" w14:textId="7EA0F06C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808" w:type="dxa"/>
          </w:tcPr>
          <w:p w14:paraId="53F80E02" w14:textId="77777777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992" w:type="dxa"/>
          </w:tcPr>
          <w:p w14:paraId="4E3C7FB3" w14:textId="788C8EDE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560420" w:rsidRPr="00CC788D" w14:paraId="00B89598" w14:textId="01FBE4DA" w:rsidTr="00560420">
        <w:tc>
          <w:tcPr>
            <w:tcW w:w="1789" w:type="dxa"/>
            <w:shd w:val="clear" w:color="auto" w:fill="B4C6E7" w:themeFill="accent1" w:themeFillTint="66"/>
          </w:tcPr>
          <w:p w14:paraId="5CEA8881" w14:textId="6E70FAA6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CC788D">
              <w:rPr>
                <w:rFonts w:cstheme="minorHAnsi"/>
                <w:sz w:val="36"/>
                <w:szCs w:val="36"/>
              </w:rPr>
              <w:t>6:00 pm</w:t>
            </w:r>
          </w:p>
        </w:tc>
        <w:tc>
          <w:tcPr>
            <w:tcW w:w="3361" w:type="dxa"/>
          </w:tcPr>
          <w:p w14:paraId="2EF55939" w14:textId="77777777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2C83ABAF" w14:textId="195D64EB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808" w:type="dxa"/>
          </w:tcPr>
          <w:p w14:paraId="525E24DA" w14:textId="77777777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992" w:type="dxa"/>
          </w:tcPr>
          <w:p w14:paraId="3787251C" w14:textId="4351D05C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560420" w:rsidRPr="00CC788D" w14:paraId="0BA22494" w14:textId="56A77991" w:rsidTr="00560420">
        <w:tc>
          <w:tcPr>
            <w:tcW w:w="1789" w:type="dxa"/>
            <w:shd w:val="clear" w:color="auto" w:fill="B4C6E7" w:themeFill="accent1" w:themeFillTint="66"/>
          </w:tcPr>
          <w:p w14:paraId="226ACEBA" w14:textId="64E346D0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CC788D">
              <w:rPr>
                <w:rFonts w:cstheme="minorHAnsi"/>
                <w:sz w:val="36"/>
                <w:szCs w:val="36"/>
              </w:rPr>
              <w:t>7:00 pm</w:t>
            </w:r>
          </w:p>
        </w:tc>
        <w:tc>
          <w:tcPr>
            <w:tcW w:w="3361" w:type="dxa"/>
          </w:tcPr>
          <w:p w14:paraId="232930C8" w14:textId="77777777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7689733C" w14:textId="3A567DE9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808" w:type="dxa"/>
          </w:tcPr>
          <w:p w14:paraId="1216B172" w14:textId="77777777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992" w:type="dxa"/>
          </w:tcPr>
          <w:p w14:paraId="71EF8AB6" w14:textId="34B3410C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560420" w:rsidRPr="00CC788D" w14:paraId="2F4703CD" w14:textId="0DA95C8F" w:rsidTr="00560420">
        <w:tc>
          <w:tcPr>
            <w:tcW w:w="1789" w:type="dxa"/>
            <w:shd w:val="clear" w:color="auto" w:fill="B4C6E7" w:themeFill="accent1" w:themeFillTint="66"/>
          </w:tcPr>
          <w:p w14:paraId="781BCE29" w14:textId="6ED69D1E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CC788D">
              <w:rPr>
                <w:rFonts w:cstheme="minorHAnsi"/>
                <w:sz w:val="36"/>
                <w:szCs w:val="36"/>
              </w:rPr>
              <w:t>8:00 pm</w:t>
            </w:r>
          </w:p>
        </w:tc>
        <w:tc>
          <w:tcPr>
            <w:tcW w:w="3361" w:type="dxa"/>
          </w:tcPr>
          <w:p w14:paraId="275C026D" w14:textId="77777777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5DC0E2D2" w14:textId="7E413A06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808" w:type="dxa"/>
          </w:tcPr>
          <w:p w14:paraId="4BCA69BB" w14:textId="77777777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992" w:type="dxa"/>
          </w:tcPr>
          <w:p w14:paraId="355097EA" w14:textId="5BD34B37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560420" w:rsidRPr="00CC788D" w14:paraId="7AF7E339" w14:textId="6FE0CE29" w:rsidTr="00560420">
        <w:tc>
          <w:tcPr>
            <w:tcW w:w="1789" w:type="dxa"/>
            <w:shd w:val="clear" w:color="auto" w:fill="B4C6E7" w:themeFill="accent1" w:themeFillTint="66"/>
          </w:tcPr>
          <w:p w14:paraId="2C16905B" w14:textId="0EDA070D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CC788D">
              <w:rPr>
                <w:rFonts w:cstheme="minorHAnsi"/>
                <w:sz w:val="36"/>
                <w:szCs w:val="36"/>
              </w:rPr>
              <w:t>9:00 pm</w:t>
            </w:r>
          </w:p>
        </w:tc>
        <w:tc>
          <w:tcPr>
            <w:tcW w:w="3361" w:type="dxa"/>
          </w:tcPr>
          <w:p w14:paraId="106F3CB4" w14:textId="77777777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78ACBCB6" w14:textId="12D5000A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808" w:type="dxa"/>
          </w:tcPr>
          <w:p w14:paraId="15D0812A" w14:textId="77777777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992" w:type="dxa"/>
          </w:tcPr>
          <w:p w14:paraId="1E51F927" w14:textId="53F95F5C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560420" w:rsidRPr="00CC788D" w14:paraId="4CA4A47D" w14:textId="49D00331" w:rsidTr="00560420">
        <w:tc>
          <w:tcPr>
            <w:tcW w:w="1789" w:type="dxa"/>
            <w:shd w:val="clear" w:color="auto" w:fill="B4C6E7" w:themeFill="accent1" w:themeFillTint="66"/>
          </w:tcPr>
          <w:p w14:paraId="032AC321" w14:textId="4274DCDC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CC788D">
              <w:rPr>
                <w:rFonts w:cstheme="minorHAnsi"/>
                <w:sz w:val="36"/>
                <w:szCs w:val="36"/>
              </w:rPr>
              <w:t>10:00 pm</w:t>
            </w:r>
          </w:p>
        </w:tc>
        <w:tc>
          <w:tcPr>
            <w:tcW w:w="3361" w:type="dxa"/>
          </w:tcPr>
          <w:p w14:paraId="4F4CDEE4" w14:textId="77777777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1A8C88AE" w14:textId="4C82C1AD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808" w:type="dxa"/>
          </w:tcPr>
          <w:p w14:paraId="1C643DD4" w14:textId="77777777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992" w:type="dxa"/>
          </w:tcPr>
          <w:p w14:paraId="4C174737" w14:textId="20CC3938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560420" w:rsidRPr="00CC788D" w14:paraId="12D5E045" w14:textId="3413EFB5" w:rsidTr="00560420">
        <w:tc>
          <w:tcPr>
            <w:tcW w:w="1789" w:type="dxa"/>
            <w:shd w:val="clear" w:color="auto" w:fill="B4C6E7" w:themeFill="accent1" w:themeFillTint="66"/>
          </w:tcPr>
          <w:p w14:paraId="79CE6175" w14:textId="726FF7CF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CC788D">
              <w:rPr>
                <w:rFonts w:cstheme="minorHAnsi"/>
                <w:sz w:val="36"/>
                <w:szCs w:val="36"/>
              </w:rPr>
              <w:t>11:00 pm</w:t>
            </w:r>
          </w:p>
        </w:tc>
        <w:tc>
          <w:tcPr>
            <w:tcW w:w="3361" w:type="dxa"/>
          </w:tcPr>
          <w:p w14:paraId="1C01C910" w14:textId="77777777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7D7DB2F9" w14:textId="530FB0E3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808" w:type="dxa"/>
          </w:tcPr>
          <w:p w14:paraId="5A47E2D5" w14:textId="77777777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992" w:type="dxa"/>
          </w:tcPr>
          <w:p w14:paraId="7BDFCDB7" w14:textId="55BBE94B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560420" w:rsidRPr="00CC788D" w14:paraId="6FA30643" w14:textId="77777777" w:rsidTr="00560420">
        <w:tc>
          <w:tcPr>
            <w:tcW w:w="1789" w:type="dxa"/>
            <w:shd w:val="clear" w:color="auto" w:fill="B4C6E7" w:themeFill="accent1" w:themeFillTint="66"/>
          </w:tcPr>
          <w:p w14:paraId="06FA14A1" w14:textId="6718224A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12:00 pm – 6:</w:t>
            </w:r>
            <w:bookmarkStart w:id="0" w:name="_GoBack"/>
            <w:bookmarkEnd w:id="0"/>
            <w:r>
              <w:rPr>
                <w:rFonts w:cstheme="minorHAnsi"/>
                <w:sz w:val="36"/>
                <w:szCs w:val="36"/>
              </w:rPr>
              <w:t>00 am</w:t>
            </w:r>
          </w:p>
        </w:tc>
        <w:tc>
          <w:tcPr>
            <w:tcW w:w="3361" w:type="dxa"/>
          </w:tcPr>
          <w:p w14:paraId="42F621DB" w14:textId="77777777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808" w:type="dxa"/>
          </w:tcPr>
          <w:p w14:paraId="777D9F54" w14:textId="77777777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992" w:type="dxa"/>
          </w:tcPr>
          <w:p w14:paraId="29565260" w14:textId="77777777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</w:tbl>
    <w:p w14:paraId="5079804D" w14:textId="4CD17769" w:rsidR="00CC788D" w:rsidRPr="00CC788D" w:rsidRDefault="00CC788D" w:rsidP="00CC788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CC788D" w:rsidRPr="00CC788D" w:rsidSect="00CC788D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504B7" w14:textId="77777777" w:rsidR="009E0662" w:rsidRDefault="009E0662" w:rsidP="00CC788D">
      <w:pPr>
        <w:spacing w:after="0" w:line="240" w:lineRule="auto"/>
      </w:pPr>
      <w:r>
        <w:separator/>
      </w:r>
    </w:p>
  </w:endnote>
  <w:endnote w:type="continuationSeparator" w:id="0">
    <w:p w14:paraId="700F9C14" w14:textId="77777777" w:rsidR="009E0662" w:rsidRDefault="009E0662" w:rsidP="00CC7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5C8D7" w14:textId="77777777" w:rsidR="009E0662" w:rsidRDefault="009E0662" w:rsidP="00CC788D">
      <w:pPr>
        <w:spacing w:after="0" w:line="240" w:lineRule="auto"/>
      </w:pPr>
      <w:r>
        <w:separator/>
      </w:r>
    </w:p>
  </w:footnote>
  <w:footnote w:type="continuationSeparator" w:id="0">
    <w:p w14:paraId="1630231B" w14:textId="77777777" w:rsidR="009E0662" w:rsidRDefault="009E0662" w:rsidP="00CC7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00AF3" w14:textId="0F524448" w:rsidR="00CC788D" w:rsidRPr="00CC788D" w:rsidRDefault="00CC788D">
    <w:pPr>
      <w:pStyle w:val="Header"/>
      <w:rPr>
        <w:rFonts w:cstheme="minorHAnsi"/>
        <w:sz w:val="40"/>
        <w:szCs w:val="40"/>
      </w:rPr>
    </w:pPr>
    <w:r w:rsidRPr="00CC788D">
      <w:rPr>
        <w:rFonts w:cstheme="minorHAnsi"/>
        <w:sz w:val="40"/>
        <w:szCs w:val="40"/>
      </w:rPr>
      <w:t>Date</w:t>
    </w:r>
    <w:r>
      <w:rPr>
        <w:rFonts w:cstheme="minorHAnsi"/>
        <w:sz w:val="40"/>
        <w:szCs w:val="40"/>
      </w:rPr>
      <w:t>:________________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88D"/>
    <w:rsid w:val="004050F9"/>
    <w:rsid w:val="00560420"/>
    <w:rsid w:val="00652DF6"/>
    <w:rsid w:val="006C3E52"/>
    <w:rsid w:val="009E0662"/>
    <w:rsid w:val="00B3452B"/>
    <w:rsid w:val="00CC788D"/>
    <w:rsid w:val="00D202D4"/>
    <w:rsid w:val="00F1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01B82"/>
  <w15:chartTrackingRefBased/>
  <w15:docId w15:val="{FC5E18BA-A7DC-4BD0-98E6-681D80B6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7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7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88D"/>
  </w:style>
  <w:style w:type="paragraph" w:styleId="Footer">
    <w:name w:val="footer"/>
    <w:basedOn w:val="Normal"/>
    <w:link w:val="FooterChar"/>
    <w:uiPriority w:val="99"/>
    <w:unhideWhenUsed/>
    <w:rsid w:val="00CC7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Palacios</dc:creator>
  <cp:keywords/>
  <dc:description/>
  <cp:lastModifiedBy>Raul Palacios</cp:lastModifiedBy>
  <cp:revision>2</cp:revision>
  <dcterms:created xsi:type="dcterms:W3CDTF">2020-03-18T06:30:00Z</dcterms:created>
  <dcterms:modified xsi:type="dcterms:W3CDTF">2020-03-18T07:09:00Z</dcterms:modified>
</cp:coreProperties>
</file>